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B109" w14:textId="66AD0782" w:rsidR="00CE6726" w:rsidRPr="000333AC" w:rsidRDefault="000333AC" w:rsidP="00CE6726">
      <w:pPr>
        <w:rPr>
          <w:sz w:val="18"/>
          <w:szCs w:val="18"/>
          <w:lang w:val="en-GB"/>
        </w:rPr>
      </w:pPr>
      <w:bookmarkStart w:id="0" w:name="_GoBack"/>
      <w:bookmarkEnd w:id="0"/>
      <w:r w:rsidRPr="000333AC">
        <w:rPr>
          <w:sz w:val="18"/>
          <w:szCs w:val="18"/>
          <w:lang w:val="en-GB"/>
        </w:rPr>
        <w:t xml:space="preserve">Annex </w:t>
      </w:r>
      <w:r w:rsidR="00D70084">
        <w:rPr>
          <w:sz w:val="18"/>
          <w:szCs w:val="18"/>
          <w:lang w:val="en-GB"/>
        </w:rPr>
        <w:t xml:space="preserve">8 - </w:t>
      </w:r>
      <w:r w:rsidR="00D70084">
        <w:rPr>
          <w:rFonts w:cstheme="minorHAnsi"/>
          <w:sz w:val="18"/>
          <w:szCs w:val="18"/>
          <w:lang w:val="en-GB"/>
        </w:rPr>
        <w:t xml:space="preserve"> Call for proposals BIN SGS01 </w:t>
      </w:r>
      <w:r w:rsidRPr="000333AC">
        <w:rPr>
          <w:sz w:val="18"/>
          <w:szCs w:val="18"/>
          <w:lang w:val="en-GB"/>
        </w:rPr>
        <w:t>– Declaration of the Partner</w:t>
      </w:r>
    </w:p>
    <w:p w14:paraId="78044067" w14:textId="77777777" w:rsidR="00CE6726" w:rsidRDefault="00CE6726" w:rsidP="004050C4">
      <w:pPr>
        <w:jc w:val="center"/>
        <w:rPr>
          <w:b/>
          <w:sz w:val="28"/>
          <w:szCs w:val="28"/>
          <w:lang w:val="en-GB"/>
        </w:rPr>
      </w:pPr>
    </w:p>
    <w:p w14:paraId="462BD749" w14:textId="4180748E" w:rsidR="004050C4" w:rsidRPr="000E6B13" w:rsidRDefault="004050C4" w:rsidP="004050C4">
      <w:pPr>
        <w:jc w:val="center"/>
        <w:rPr>
          <w:rFonts w:cstheme="minorHAnsi"/>
          <w:smallCaps/>
          <w:sz w:val="24"/>
          <w:szCs w:val="24"/>
          <w:lang w:val="en-GB"/>
        </w:rPr>
      </w:pPr>
      <w:r w:rsidRPr="000E6B13">
        <w:rPr>
          <w:b/>
          <w:sz w:val="28"/>
          <w:szCs w:val="28"/>
          <w:lang w:val="en-GB"/>
        </w:rPr>
        <w:t xml:space="preserve">DECLARATION OF THE </w:t>
      </w:r>
      <w:r w:rsidR="00CB5CAB">
        <w:rPr>
          <w:b/>
          <w:sz w:val="28"/>
          <w:szCs w:val="28"/>
          <w:lang w:val="en-GB"/>
        </w:rPr>
        <w:t>PARTNER</w:t>
      </w:r>
    </w:p>
    <w:p w14:paraId="1AEEDACC" w14:textId="77777777" w:rsidR="004050C4" w:rsidRPr="00303ADE" w:rsidRDefault="004050C4" w:rsidP="004050C4">
      <w:pPr>
        <w:pStyle w:val="Zkladntext"/>
        <w:spacing w:before="12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>SMALL GRANT SCHEME</w:t>
      </w:r>
      <w:r w:rsidRPr="00303ADE">
        <w:rPr>
          <w:rFonts w:asciiTheme="minorHAnsi" w:hAnsiTheme="minorHAnsi" w:cstheme="minorHAnsi"/>
          <w:b/>
          <w:smallCaps/>
          <w:sz w:val="26"/>
          <w:szCs w:val="26"/>
          <w:lang w:val="en-GB"/>
        </w:rPr>
        <w:t xml:space="preserve"> </w:t>
      </w:r>
    </w:p>
    <w:p w14:paraId="584C7E54" w14:textId="77777777" w:rsidR="004050C4" w:rsidRDefault="00CB5CAB" w:rsidP="004050C4">
      <w:pPr>
        <w:jc w:val="center"/>
        <w:rPr>
          <w:rFonts w:cstheme="minorHAnsi"/>
          <w:b/>
          <w:smallCaps/>
          <w:sz w:val="26"/>
          <w:szCs w:val="26"/>
          <w:lang w:val="en-GB"/>
        </w:rPr>
      </w:pPr>
      <w:r>
        <w:rPr>
          <w:rFonts w:cstheme="minorHAnsi"/>
          <w:b/>
          <w:smallCaps/>
          <w:sz w:val="26"/>
          <w:szCs w:val="26"/>
          <w:lang w:val="en-GB"/>
        </w:rPr>
        <w:t xml:space="preserve">CALL FOR PROJECT PROPOSALS - </w:t>
      </w:r>
      <w:r w:rsidR="004050C4">
        <w:rPr>
          <w:rFonts w:cstheme="minorHAnsi"/>
          <w:b/>
          <w:smallCaps/>
          <w:sz w:val="26"/>
          <w:szCs w:val="26"/>
          <w:lang w:val="en-GB"/>
        </w:rPr>
        <w:t xml:space="preserve">SUPPORT OF START-UPS </w:t>
      </w:r>
    </w:p>
    <w:p w14:paraId="09973B87" w14:textId="77777777" w:rsidR="00DE4F2E" w:rsidRPr="00303ADE" w:rsidRDefault="00DE4F2E" w:rsidP="004050C4">
      <w:pPr>
        <w:jc w:val="center"/>
        <w:rPr>
          <w:rFonts w:cstheme="minorHAnsi"/>
          <w:b/>
          <w:smallCaps/>
          <w:sz w:val="26"/>
          <w:szCs w:val="26"/>
          <w:lang w:val="en-GB"/>
        </w:rPr>
      </w:pPr>
      <w:r>
        <w:rPr>
          <w:rFonts w:cstheme="minorHAnsi"/>
          <w:b/>
          <w:smallCaps/>
          <w:sz w:val="26"/>
          <w:szCs w:val="26"/>
          <w:lang w:val="en-GB"/>
        </w:rPr>
        <w:t>C</w:t>
      </w:r>
      <w:r w:rsidR="007212FE">
        <w:rPr>
          <w:rFonts w:cstheme="minorHAnsi"/>
          <w:b/>
          <w:smallCaps/>
          <w:sz w:val="26"/>
          <w:szCs w:val="26"/>
          <w:lang w:val="en-GB"/>
        </w:rPr>
        <w:t>a</w:t>
      </w:r>
      <w:r>
        <w:rPr>
          <w:rFonts w:cstheme="minorHAnsi"/>
          <w:b/>
          <w:smallCaps/>
          <w:sz w:val="26"/>
          <w:szCs w:val="26"/>
          <w:lang w:val="en-GB"/>
        </w:rPr>
        <w:t xml:space="preserve">ll Code: </w:t>
      </w:r>
      <w:r w:rsidRPr="00303ADE">
        <w:rPr>
          <w:rFonts w:cstheme="minorHAnsi"/>
          <w:b/>
          <w:smallCaps/>
          <w:sz w:val="26"/>
          <w:szCs w:val="26"/>
          <w:lang w:val="en-GB"/>
        </w:rPr>
        <w:t>BIN </w:t>
      </w:r>
      <w:r>
        <w:rPr>
          <w:rFonts w:cstheme="minorHAnsi"/>
          <w:b/>
          <w:smallCaps/>
          <w:sz w:val="26"/>
          <w:szCs w:val="26"/>
          <w:lang w:val="en-GB"/>
        </w:rPr>
        <w:t>SGS01</w:t>
      </w:r>
    </w:p>
    <w:p w14:paraId="09D369D0" w14:textId="77777777" w:rsidR="004050C4" w:rsidRPr="00303ADE" w:rsidRDefault="004050C4" w:rsidP="004050C4">
      <w:pPr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303ADE">
        <w:rPr>
          <w:rFonts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0E8EF3C8" w14:textId="77777777" w:rsidR="004050C4" w:rsidRDefault="004050C4" w:rsidP="004050C4">
      <w:pPr>
        <w:spacing w:after="0"/>
        <w:jc w:val="both"/>
      </w:pPr>
    </w:p>
    <w:p w14:paraId="1D2B015F" w14:textId="77777777" w:rsidR="004050C4" w:rsidRDefault="004050C4" w:rsidP="004050C4">
      <w:pPr>
        <w:spacing w:after="0"/>
        <w:jc w:val="both"/>
      </w:pPr>
      <w:r w:rsidRPr="007F1E72">
        <w:t xml:space="preserve">I hereby declare, that </w:t>
      </w:r>
    </w:p>
    <w:p w14:paraId="15E05874" w14:textId="77777777" w:rsidR="004050C4" w:rsidRPr="00343D82" w:rsidRDefault="004050C4" w:rsidP="004050C4">
      <w:pPr>
        <w:pStyle w:val="Odsekzoznamu"/>
        <w:numPr>
          <w:ilvl w:val="1"/>
          <w:numId w:val="4"/>
        </w:numPr>
        <w:ind w:left="709" w:hanging="349"/>
        <w:jc w:val="both"/>
      </w:pPr>
      <w:r w:rsidRPr="00343D82">
        <w:t xml:space="preserve">I am authorized to sign this Declaration on behalf of the </w:t>
      </w:r>
      <w:r w:rsidR="00EA1D09">
        <w:t>project partner;</w:t>
      </w:r>
    </w:p>
    <w:p w14:paraId="5AAE23CB" w14:textId="77777777" w:rsidR="004050C4" w:rsidRPr="007F1E72" w:rsidRDefault="004050C4" w:rsidP="004050C4">
      <w:pPr>
        <w:pStyle w:val="Odsekzoznamu"/>
        <w:numPr>
          <w:ilvl w:val="1"/>
          <w:numId w:val="4"/>
        </w:numPr>
        <w:ind w:left="709" w:hanging="349"/>
        <w:jc w:val="both"/>
      </w:pPr>
      <w:r w:rsidRPr="007F1E72">
        <w:t xml:space="preserve">any documents required to be submitted prior to the conclusion of the </w:t>
      </w:r>
      <w:r>
        <w:t>Agreement</w:t>
      </w:r>
      <w:r w:rsidRPr="007F1E72">
        <w:t xml:space="preserve"> shall be submitted and will be submitted accurately, correctly and without changing any of the data</w:t>
      </w:r>
      <w:r>
        <w:t>;</w:t>
      </w:r>
    </w:p>
    <w:p w14:paraId="65A011CA" w14:textId="77777777" w:rsidR="004050C4" w:rsidRPr="00A8617B" w:rsidRDefault="004050C4" w:rsidP="004050C4">
      <w:pPr>
        <w:pStyle w:val="Odsekzoznamu"/>
        <w:numPr>
          <w:ilvl w:val="1"/>
          <w:numId w:val="4"/>
        </w:numPr>
        <w:spacing w:after="0" w:line="259" w:lineRule="auto"/>
        <w:ind w:left="709" w:hanging="349"/>
        <w:contextualSpacing w:val="0"/>
        <w:jc w:val="both"/>
        <w:rPr>
          <w:rFonts w:cstheme="minorHAnsi"/>
        </w:rPr>
      </w:pPr>
      <w:r w:rsidRPr="00A8617B">
        <w:rPr>
          <w:rFonts w:cstheme="minorHAnsi"/>
        </w:rPr>
        <w:t xml:space="preserve">the </w:t>
      </w:r>
      <w:r w:rsidR="00FB0304">
        <w:rPr>
          <w:rFonts w:cstheme="minorHAnsi"/>
        </w:rPr>
        <w:t>partner</w:t>
      </w:r>
      <w:r w:rsidRPr="00A8617B">
        <w:rPr>
          <w:rFonts w:cstheme="minorHAnsi"/>
        </w:rPr>
        <w:t>'s assets is not subject to bankruptcy or restructuring proceedings, bankruptcy proceedings have not been closed due to lack of assets</w:t>
      </w:r>
      <w:r>
        <w:rPr>
          <w:rFonts w:cstheme="minorHAnsi"/>
        </w:rPr>
        <w:t xml:space="preserve"> (</w:t>
      </w:r>
      <w:r w:rsidRPr="009C1730">
        <w:rPr>
          <w:rFonts w:cstheme="minorHAnsi"/>
        </w:rPr>
        <w:t>Act No. 7/2005 Coll. on bankruptcy and restructuring and on amendments to certain laws</w:t>
      </w:r>
      <w:r>
        <w:rPr>
          <w:rFonts w:cstheme="minorHAnsi"/>
        </w:rPr>
        <w:t>);</w:t>
      </w:r>
      <w:r w:rsidRPr="00A8617B">
        <w:rPr>
          <w:rFonts w:cstheme="minorHAnsi"/>
        </w:rPr>
        <w:t xml:space="preserve"> </w:t>
      </w:r>
    </w:p>
    <w:p w14:paraId="48D75391" w14:textId="77777777" w:rsidR="004050C4" w:rsidRPr="00354C50" w:rsidRDefault="004050C4" w:rsidP="004050C4">
      <w:pPr>
        <w:pStyle w:val="Odsekzoznamu"/>
        <w:numPr>
          <w:ilvl w:val="0"/>
          <w:numId w:val="3"/>
        </w:numPr>
        <w:spacing w:after="0"/>
        <w:ind w:left="709" w:hanging="349"/>
        <w:jc w:val="both"/>
      </w:pPr>
      <w:r w:rsidRPr="00354C50">
        <w:t>the p</w:t>
      </w:r>
      <w:r w:rsidR="00FB0304">
        <w:t>artner</w:t>
      </w:r>
      <w:r w:rsidRPr="00354C50">
        <w:t xml:space="preserve"> is not an undertaking which is subject to an outstanding recovery order following a previous Commission decision declaring an aid illegal and incompatible with the internal market</w:t>
      </w:r>
      <w:r>
        <w:t>;</w:t>
      </w:r>
    </w:p>
    <w:p w14:paraId="07ADABB5" w14:textId="77777777" w:rsidR="004050C4" w:rsidRDefault="004050C4" w:rsidP="004050C4">
      <w:pPr>
        <w:pStyle w:val="Odsekzoznamu"/>
        <w:numPr>
          <w:ilvl w:val="0"/>
          <w:numId w:val="3"/>
        </w:numPr>
        <w:spacing w:after="0" w:line="259" w:lineRule="auto"/>
        <w:ind w:left="709" w:hanging="349"/>
        <w:jc w:val="both"/>
        <w:rPr>
          <w:rFonts w:cstheme="minorHAnsi"/>
        </w:rPr>
      </w:pPr>
      <w:r w:rsidRPr="00354C50">
        <w:rPr>
          <w:rFonts w:cstheme="minorHAnsi"/>
        </w:rPr>
        <w:t xml:space="preserve">the </w:t>
      </w:r>
      <w:r w:rsidR="00FB0304">
        <w:rPr>
          <w:rFonts w:cstheme="minorHAnsi"/>
        </w:rPr>
        <w:t>partner</w:t>
      </w:r>
      <w:r w:rsidRPr="00354C50">
        <w:rPr>
          <w:rFonts w:cstheme="minorHAnsi"/>
        </w:rPr>
        <w:t xml:space="preserve"> has not been lawfully convicted under Act </w:t>
      </w:r>
      <w:r>
        <w:rPr>
          <w:rFonts w:cstheme="minorHAnsi"/>
        </w:rPr>
        <w:t>N</w:t>
      </w:r>
      <w:r w:rsidRPr="00354C50">
        <w:rPr>
          <w:rFonts w:cstheme="minorHAnsi"/>
        </w:rPr>
        <w:t>o. 9</w:t>
      </w:r>
      <w:r>
        <w:rPr>
          <w:rFonts w:cstheme="minorHAnsi"/>
        </w:rPr>
        <w:t>1</w:t>
      </w:r>
      <w:r w:rsidRPr="00354C50">
        <w:rPr>
          <w:rFonts w:cstheme="minorHAnsi"/>
        </w:rPr>
        <w:t>/2016 Coll. on Criminal Liability of Legal Entities and on Amendments to Certain Acts</w:t>
      </w:r>
      <w:r>
        <w:rPr>
          <w:rFonts w:cstheme="minorHAnsi"/>
        </w:rPr>
        <w:t>;</w:t>
      </w:r>
    </w:p>
    <w:p w14:paraId="2CA103EA" w14:textId="77777777" w:rsidR="004050C4" w:rsidRPr="00354C50" w:rsidRDefault="004050C4" w:rsidP="004050C4">
      <w:pPr>
        <w:pStyle w:val="Odsekzoznamu"/>
        <w:numPr>
          <w:ilvl w:val="0"/>
          <w:numId w:val="3"/>
        </w:numPr>
        <w:ind w:left="709" w:hanging="349"/>
        <w:jc w:val="both"/>
      </w:pPr>
      <w:r>
        <w:t>the p</w:t>
      </w:r>
      <w:r w:rsidR="00FB0304">
        <w:t xml:space="preserve">artner </w:t>
      </w:r>
      <w:r>
        <w:t xml:space="preserve">is </w:t>
      </w:r>
      <w:r w:rsidRPr="00354C50">
        <w:t>not an undertaking in difficulty</w:t>
      </w:r>
      <w:r>
        <w:t xml:space="preserve"> within the meaning of </w:t>
      </w:r>
      <w:r w:rsidRPr="005815C8">
        <w:t xml:space="preserve">point 20 of </w:t>
      </w:r>
      <w:r>
        <w:t>Communication from the Commission - G</w:t>
      </w:r>
      <w:r w:rsidRPr="005815C8">
        <w:t xml:space="preserve">uidelines on State aid for rescuing and restructuring non-financial </w:t>
      </w:r>
      <w:r>
        <w:t>undertakings</w:t>
      </w:r>
      <w:r w:rsidRPr="005815C8">
        <w:t xml:space="preserve"> in difficulty </w:t>
      </w:r>
      <w:r>
        <w:t>(</w:t>
      </w:r>
      <w:r w:rsidRPr="005815C8">
        <w:t>2014</w:t>
      </w:r>
      <w:r>
        <w:t>/C 249 /</w:t>
      </w:r>
      <w:r w:rsidRPr="005815C8">
        <w:t>01</w:t>
      </w:r>
      <w:r>
        <w:t>);</w:t>
      </w:r>
    </w:p>
    <w:p w14:paraId="381FF496" w14:textId="77777777" w:rsidR="004050C4" w:rsidRDefault="004050C4" w:rsidP="004050C4">
      <w:pPr>
        <w:pStyle w:val="Odsekzoznamu"/>
        <w:numPr>
          <w:ilvl w:val="0"/>
          <w:numId w:val="3"/>
        </w:numPr>
        <w:ind w:left="709" w:hanging="349"/>
        <w:jc w:val="both"/>
      </w:pPr>
      <w:r>
        <w:t>T</w:t>
      </w:r>
      <w:r w:rsidRPr="00A8617B">
        <w:t>he p</w:t>
      </w:r>
      <w:r w:rsidR="00FB0304">
        <w:t>artner</w:t>
      </w:r>
      <w:r>
        <w:t>:</w:t>
      </w:r>
    </w:p>
    <w:p w14:paraId="3CF6EA65" w14:textId="77777777" w:rsidR="004050C4" w:rsidRPr="00A8617B" w:rsidRDefault="004050C4" w:rsidP="004050C4">
      <w:pPr>
        <w:pStyle w:val="Odsekzoznamu"/>
        <w:numPr>
          <w:ilvl w:val="1"/>
          <w:numId w:val="5"/>
        </w:numPr>
        <w:jc w:val="both"/>
      </w:pPr>
      <w:r w:rsidRPr="00A8617B">
        <w:t>do not have tax liabilities</w:t>
      </w:r>
      <w:r>
        <w:t xml:space="preserve"> (</w:t>
      </w:r>
      <w:r w:rsidRPr="005815C8">
        <w:t>Act No. 563/2009 Coll. on Tax Administration (Tax Code) and on amendments to certain acts</w:t>
      </w:r>
      <w:r>
        <w:t>)</w:t>
      </w:r>
      <w:r w:rsidRPr="00A8617B">
        <w:t xml:space="preserve">; </w:t>
      </w:r>
    </w:p>
    <w:p w14:paraId="678AFE9A" w14:textId="77777777" w:rsidR="004050C4" w:rsidRPr="00A8617B" w:rsidRDefault="004050C4" w:rsidP="004050C4">
      <w:pPr>
        <w:pStyle w:val="Odsekzoznamu"/>
        <w:numPr>
          <w:ilvl w:val="1"/>
          <w:numId w:val="5"/>
        </w:numPr>
        <w:jc w:val="both"/>
      </w:pPr>
      <w:r w:rsidRPr="00A8617B">
        <w:t>do not have health insurance, social insurance and retirement savings liabilities</w:t>
      </w:r>
      <w:r>
        <w:t xml:space="preserve"> (</w:t>
      </w:r>
      <w:r w:rsidRPr="005815C8">
        <w:t xml:space="preserve">Act </w:t>
      </w:r>
      <w:r>
        <w:t xml:space="preserve">No. </w:t>
      </w:r>
      <w:r w:rsidRPr="005815C8">
        <w:t xml:space="preserve">580/2004 Coll. Act on Health Insurance and on amendment and amendment of Act </w:t>
      </w:r>
      <w:r>
        <w:t>N</w:t>
      </w:r>
      <w:r w:rsidRPr="005815C8">
        <w:t>o. 95/2002 Coll. on insurance and on amendments to certain laws</w:t>
      </w:r>
      <w:r>
        <w:t xml:space="preserve">; </w:t>
      </w:r>
      <w:r w:rsidRPr="005815C8">
        <w:t xml:space="preserve">Act </w:t>
      </w:r>
      <w:r>
        <w:t>N</w:t>
      </w:r>
      <w:r w:rsidRPr="005815C8">
        <w:t>o. 461/2003 Coll. on social insurance</w:t>
      </w:r>
      <w:r>
        <w:t xml:space="preserve">; </w:t>
      </w:r>
      <w:r w:rsidRPr="0042265B">
        <w:t xml:space="preserve">Act </w:t>
      </w:r>
      <w:r>
        <w:t>N</w:t>
      </w:r>
      <w:r w:rsidRPr="0042265B">
        <w:t>o. 43/2004 Coll. on old-age pension savings and on amendments to certain laws</w:t>
      </w:r>
      <w:r>
        <w:t>)</w:t>
      </w:r>
      <w:r w:rsidRPr="00A8617B">
        <w:t xml:space="preserve">; </w:t>
      </w:r>
    </w:p>
    <w:p w14:paraId="5A5658F3" w14:textId="77777777" w:rsidR="004050C4" w:rsidRPr="007E146C" w:rsidRDefault="004050C4" w:rsidP="004050C4">
      <w:pPr>
        <w:pStyle w:val="Odsekzoznamu"/>
        <w:numPr>
          <w:ilvl w:val="1"/>
          <w:numId w:val="5"/>
        </w:numPr>
        <w:jc w:val="both"/>
      </w:pPr>
      <w:r w:rsidRPr="0042265B">
        <w:t xml:space="preserve">must not violate the illegal prohibition employment under a special regulation (Act </w:t>
      </w:r>
      <w:r>
        <w:t>N</w:t>
      </w:r>
      <w:r w:rsidRPr="0042265B">
        <w:t>o. 82/2005 Coll. on illegal work and illegal work</w:t>
      </w:r>
      <w:r w:rsidRPr="005F54DC">
        <w:t xml:space="preserve"> employment as amended</w:t>
      </w:r>
      <w:r w:rsidRPr="007E146C">
        <w:t xml:space="preserve">) during </w:t>
      </w:r>
      <w:r w:rsidR="00D70F13" w:rsidRPr="007E146C">
        <w:t xml:space="preserve">period of </w:t>
      </w:r>
      <w:r w:rsidRPr="007E146C">
        <w:t>5 years</w:t>
      </w:r>
      <w:r w:rsidR="00D70F13" w:rsidRPr="007E146C">
        <w:t xml:space="preserve"> prior to the application submission date</w:t>
      </w:r>
      <w:r w:rsidR="00DE4F2E" w:rsidRPr="007E146C">
        <w:t>.</w:t>
      </w:r>
      <w:r w:rsidRPr="007E146C">
        <w:t xml:space="preserve"> </w:t>
      </w:r>
    </w:p>
    <w:p w14:paraId="3D9F378C" w14:textId="77777777" w:rsidR="004050C4" w:rsidRDefault="004050C4" w:rsidP="004050C4">
      <w:pPr>
        <w:spacing w:after="120"/>
        <w:jc w:val="both"/>
      </w:pPr>
      <w:r w:rsidRPr="007E146C">
        <w:t>I am aware that in case of violation of these declarations, the grant may not be granted</w:t>
      </w:r>
      <w:r w:rsidRPr="007F1E72">
        <w:t xml:space="preserve"> and the Programme Operator is entitled to request the entire amount of the</w:t>
      </w:r>
      <w:r>
        <w:t xml:space="preserve"> </w:t>
      </w:r>
      <w:r w:rsidRPr="007F1E72">
        <w:t xml:space="preserve">grant provided. </w:t>
      </w:r>
    </w:p>
    <w:p w14:paraId="2022C476" w14:textId="77777777" w:rsidR="004050C4" w:rsidRPr="007F1E72" w:rsidRDefault="004050C4" w:rsidP="004050C4">
      <w:pPr>
        <w:jc w:val="both"/>
      </w:pPr>
      <w:r>
        <w:lastRenderedPageBreak/>
        <w:t>In</w:t>
      </w:r>
      <w:r w:rsidRPr="007F1E72">
        <w:t xml:space="preserve"> case of approval of the Grant Application, I am aware of the Program Operator’s right to publish information regarding the name and address of the organization, the name of the </w:t>
      </w:r>
      <w:r>
        <w:t>project</w:t>
      </w:r>
      <w:r w:rsidRPr="007F1E72">
        <w:t>, the grant amount and other relevant data.</w:t>
      </w:r>
    </w:p>
    <w:p w14:paraId="70D7AB18" w14:textId="77777777" w:rsidR="00DB0072" w:rsidRDefault="004050C4" w:rsidP="004050C4">
      <w:pPr>
        <w:rPr>
          <w:lang w:val="en-GB"/>
        </w:rPr>
      </w:pPr>
      <w:r>
        <w:rPr>
          <w:lang w:val="en-GB"/>
        </w:rPr>
        <w:t>I consent that</w:t>
      </w:r>
      <w:r w:rsidRPr="008A29E4">
        <w:rPr>
          <w:lang w:val="en-GB"/>
        </w:rPr>
        <w:t xml:space="preserve"> </w:t>
      </w:r>
      <w:r>
        <w:rPr>
          <w:lang w:val="en-GB"/>
        </w:rPr>
        <w:t xml:space="preserve">I have read the Privacy Statement listed in </w:t>
      </w:r>
      <w:r w:rsidRPr="008D37CC">
        <w:rPr>
          <w:lang w:val="en-GB"/>
        </w:rPr>
        <w:t xml:space="preserve">Annex </w:t>
      </w:r>
      <w:r w:rsidR="005E441A">
        <w:rPr>
          <w:lang w:val="en-GB"/>
        </w:rPr>
        <w:t>7</w:t>
      </w:r>
      <w:r w:rsidRPr="008D37CC">
        <w:rPr>
          <w:lang w:val="en-GB"/>
        </w:rPr>
        <w:t xml:space="preserve"> </w:t>
      </w:r>
      <w:r>
        <w:rPr>
          <w:lang w:val="en-GB"/>
        </w:rPr>
        <w:t>of</w:t>
      </w:r>
      <w:r w:rsidRPr="008D37CC">
        <w:rPr>
          <w:lang w:val="en-GB"/>
        </w:rPr>
        <w:t xml:space="preserve"> </w:t>
      </w:r>
      <w:r>
        <w:rPr>
          <w:lang w:val="en-GB"/>
        </w:rPr>
        <w:t>the Call</w:t>
      </w:r>
      <w:r w:rsidR="001668C8">
        <w:rPr>
          <w:lang w:val="en-GB"/>
        </w:rPr>
        <w:t xml:space="preserve"> for Proposals – Support of Star</w:t>
      </w:r>
      <w:r w:rsidR="00DB0072">
        <w:rPr>
          <w:lang w:val="en-GB"/>
        </w:rPr>
        <w:t>t</w:t>
      </w:r>
      <w:r w:rsidR="001668C8">
        <w:rPr>
          <w:lang w:val="en-GB"/>
        </w:rPr>
        <w:t xml:space="preserve">-ups. </w:t>
      </w:r>
    </w:p>
    <w:p w14:paraId="1CCBBBD2" w14:textId="77777777" w:rsidR="004050C4" w:rsidRDefault="004050C4" w:rsidP="004050C4">
      <w:r w:rsidRPr="007F1E72">
        <w:t xml:space="preserve">By submitting this </w:t>
      </w:r>
      <w:r>
        <w:t>Declaration</w:t>
      </w:r>
      <w:r w:rsidRPr="007F1E72">
        <w:t xml:space="preserve"> I consent to all of the above mentioned</w:t>
      </w:r>
      <w:r>
        <w:t>.</w:t>
      </w:r>
    </w:p>
    <w:p w14:paraId="4EF123C1" w14:textId="77777777" w:rsidR="004050C4" w:rsidRDefault="004050C4" w:rsidP="004050C4">
      <w:pPr>
        <w:ind w:left="708"/>
      </w:pPr>
    </w:p>
    <w:p w14:paraId="13F5935C" w14:textId="77777777" w:rsidR="004050C4" w:rsidRDefault="004050C4" w:rsidP="004050C4">
      <w:pPr>
        <w:ind w:left="708"/>
      </w:pPr>
    </w:p>
    <w:p w14:paraId="4F22E7A5" w14:textId="77777777" w:rsidR="004050C4" w:rsidRDefault="004050C4" w:rsidP="004050C4">
      <w:pPr>
        <w:spacing w:after="0"/>
      </w:pPr>
      <w:r>
        <w:t>Name of statutory respresentative:</w:t>
      </w:r>
      <w:r>
        <w:br/>
      </w:r>
    </w:p>
    <w:p w14:paraId="091D79C4" w14:textId="77777777" w:rsidR="004050C4" w:rsidRDefault="004050C4" w:rsidP="004050C4"/>
    <w:p w14:paraId="4AD4F8FE" w14:textId="77777777" w:rsidR="004050C4" w:rsidRDefault="004050C4" w:rsidP="004050C4">
      <w:r>
        <w:t xml:space="preserve">Signature and date: </w:t>
      </w:r>
    </w:p>
    <w:p w14:paraId="6761093B" w14:textId="77777777" w:rsidR="004050C4" w:rsidRPr="007F1E72" w:rsidRDefault="004050C4" w:rsidP="004050C4"/>
    <w:p w14:paraId="10ABF7ED" w14:textId="77777777" w:rsidR="00E96C1A" w:rsidRPr="004050C4" w:rsidRDefault="00E96C1A" w:rsidP="004050C4"/>
    <w:sectPr w:rsidR="00E96C1A" w:rsidRPr="004050C4" w:rsidSect="004050C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9EA99" w16cid:durableId="21DD7A15"/>
  <w16cid:commentId w16cid:paraId="2889AD66" w16cid:durableId="21DD7A16"/>
  <w16cid:commentId w16cid:paraId="7D618FDD" w16cid:durableId="21DD7A17"/>
  <w16cid:commentId w16cid:paraId="22D8FEFB" w16cid:durableId="21DD7A18"/>
  <w16cid:commentId w16cid:paraId="79BABA06" w16cid:durableId="21DD7A19"/>
  <w16cid:commentId w16cid:paraId="0B7F6607" w16cid:durableId="21DD7A1A"/>
  <w16cid:commentId w16cid:paraId="3179D91C" w16cid:durableId="21DD7A1B"/>
  <w16cid:commentId w16cid:paraId="2A8AD45A" w16cid:durableId="21DD7A1C"/>
  <w16cid:commentId w16cid:paraId="5873F15E" w16cid:durableId="21F7A6FC"/>
  <w16cid:commentId w16cid:paraId="0D91C5E6" w16cid:durableId="21F7837C"/>
  <w16cid:commentId w16cid:paraId="78F38F28" w16cid:durableId="21F7A98D"/>
  <w16cid:commentId w16cid:paraId="38ABFE4E" w16cid:durableId="21DD7A1D"/>
  <w16cid:commentId w16cid:paraId="2BCE945F" w16cid:durableId="21F8E6A2"/>
  <w16cid:commentId w16cid:paraId="2ABD3D88" w16cid:durableId="21F8EC36"/>
  <w16cid:commentId w16cid:paraId="01CA2541" w16cid:durableId="21F8F157"/>
  <w16cid:commentId w16cid:paraId="171D2B0D" w16cid:durableId="21F8F01E"/>
  <w16cid:commentId w16cid:paraId="456D559B" w16cid:durableId="21F8F062"/>
  <w16cid:commentId w16cid:paraId="3947D8D4" w16cid:durableId="21DD7A1E"/>
  <w16cid:commentId w16cid:paraId="1456211F" w16cid:durableId="21DD7A1F"/>
  <w16cid:commentId w16cid:paraId="47416F83" w16cid:durableId="21DD7A20"/>
  <w16cid:commentId w16cid:paraId="345FD8D8" w16cid:durableId="21DD7A21"/>
  <w16cid:commentId w16cid:paraId="5C1A806F" w16cid:durableId="21DD7AA4"/>
  <w16cid:commentId w16cid:paraId="5C0EB1A8" w16cid:durableId="21DD7A22"/>
  <w16cid:commentId w16cid:paraId="3AC2560B" w16cid:durableId="21DD7A23"/>
  <w16cid:commentId w16cid:paraId="4C6BBFEF" w16cid:durableId="21DD7A24"/>
  <w16cid:commentId w16cid:paraId="5CAF08CB" w16cid:durableId="21DD7A25"/>
  <w16cid:commentId w16cid:paraId="41F12CD6" w16cid:durableId="21DD7A26"/>
  <w16cid:commentId w16cid:paraId="5C51E675" w16cid:durableId="21DD7A27"/>
  <w16cid:commentId w16cid:paraId="4D02F2BD" w16cid:durableId="21DD7A28"/>
  <w16cid:commentId w16cid:paraId="4B097678" w16cid:durableId="21DD7A29"/>
  <w16cid:commentId w16cid:paraId="4512B3CF" w16cid:durableId="21DD7A2A"/>
  <w16cid:commentId w16cid:paraId="122D737C" w16cid:durableId="21DD7A2B"/>
  <w16cid:commentId w16cid:paraId="74B405EE" w16cid:durableId="21DD7A2C"/>
  <w16cid:commentId w16cid:paraId="395469E8" w16cid:durableId="21DD7A2D"/>
  <w16cid:commentId w16cid:paraId="766FB93A" w16cid:durableId="21DD7A2E"/>
  <w16cid:commentId w16cid:paraId="3721DF01" w16cid:durableId="21DD7A2F"/>
  <w16cid:commentId w16cid:paraId="297509CC" w16cid:durableId="21DD7A30"/>
  <w16cid:commentId w16cid:paraId="0A05A82F" w16cid:durableId="21DD7A31"/>
  <w16cid:commentId w16cid:paraId="1611DB15" w16cid:durableId="21DD7A32"/>
  <w16cid:commentId w16cid:paraId="34EFE0A0" w16cid:durableId="21DD7A33"/>
  <w16cid:commentId w16cid:paraId="71891BE9" w16cid:durableId="21DD7A34"/>
  <w16cid:commentId w16cid:paraId="3400A5EB" w16cid:durableId="21DD7A3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0476C" w14:textId="77777777" w:rsidR="0023549B" w:rsidRDefault="0023549B" w:rsidP="008F5C81">
      <w:pPr>
        <w:spacing w:after="0" w:line="240" w:lineRule="auto"/>
      </w:pPr>
      <w:r>
        <w:separator/>
      </w:r>
    </w:p>
  </w:endnote>
  <w:endnote w:type="continuationSeparator" w:id="0">
    <w:p w14:paraId="357B717A" w14:textId="77777777" w:rsidR="0023549B" w:rsidRDefault="0023549B" w:rsidP="008F5C81">
      <w:pPr>
        <w:spacing w:after="0" w:line="240" w:lineRule="auto"/>
      </w:pPr>
      <w:r>
        <w:continuationSeparator/>
      </w:r>
    </w:p>
  </w:endnote>
  <w:endnote w:type="continuationNotice" w:id="1">
    <w:p w14:paraId="02BBB599" w14:textId="77777777" w:rsidR="0023549B" w:rsidRDefault="00235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2152" w14:textId="54BFAEC6" w:rsidR="00F62922" w:rsidRDefault="00D62407" w:rsidP="008F5C81">
    <w:pPr>
      <w:pStyle w:val="Pta"/>
      <w:jc w:val="right"/>
    </w:pPr>
    <w:r>
      <w:fldChar w:fldCharType="begin"/>
    </w:r>
    <w:r w:rsidR="00F62922">
      <w:instrText xml:space="preserve"> PAGE   \* MERGEFORMAT </w:instrText>
    </w:r>
    <w:r>
      <w:fldChar w:fldCharType="separate"/>
    </w:r>
    <w:r w:rsidR="00CC2C5A">
      <w:rPr>
        <w:noProof/>
      </w:rPr>
      <w:t>2</w:t>
    </w:r>
    <w:r>
      <w:fldChar w:fldCharType="end"/>
    </w:r>
    <w:r w:rsidR="00F62922">
      <w:t>/</w:t>
    </w:r>
    <w:r w:rsidR="00CC2C5A">
      <w:fldChar w:fldCharType="begin"/>
    </w:r>
    <w:r w:rsidR="00CC2C5A">
      <w:instrText xml:space="preserve"> NUMPAGES   \* MERGEFORMAT </w:instrText>
    </w:r>
    <w:r w:rsidR="00CC2C5A">
      <w:fldChar w:fldCharType="separate"/>
    </w:r>
    <w:r w:rsidR="00CC2C5A">
      <w:rPr>
        <w:noProof/>
      </w:rPr>
      <w:t>2</w:t>
    </w:r>
    <w:r w:rsidR="00CC2C5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0B429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09F6E" w14:textId="77777777" w:rsidR="0023549B" w:rsidRDefault="0023549B" w:rsidP="008F5C81">
      <w:pPr>
        <w:spacing w:after="0" w:line="240" w:lineRule="auto"/>
      </w:pPr>
      <w:r>
        <w:separator/>
      </w:r>
    </w:p>
  </w:footnote>
  <w:footnote w:type="continuationSeparator" w:id="0">
    <w:p w14:paraId="77CDDB7D" w14:textId="77777777" w:rsidR="0023549B" w:rsidRDefault="0023549B" w:rsidP="008F5C81">
      <w:pPr>
        <w:spacing w:after="0" w:line="240" w:lineRule="auto"/>
      </w:pPr>
      <w:r>
        <w:continuationSeparator/>
      </w:r>
    </w:p>
  </w:footnote>
  <w:footnote w:type="continuationNotice" w:id="1">
    <w:p w14:paraId="1C0237AE" w14:textId="77777777" w:rsidR="0023549B" w:rsidRDefault="002354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0C8D" w14:textId="77777777" w:rsidR="00F62922" w:rsidRDefault="00F62922" w:rsidP="003E73B4">
    <w:pPr>
      <w:tabs>
        <w:tab w:val="center" w:pos="4536"/>
        <w:tab w:val="right" w:pos="9072"/>
      </w:tabs>
      <w:rPr>
        <w:rFonts w:cs="Times New Roman"/>
      </w:rPr>
    </w:pPr>
    <w:r>
      <w:rPr>
        <w:noProof/>
        <w:lang w:eastAsia="sk-SK"/>
      </w:rPr>
      <w:drawing>
        <wp:inline distT="0" distB="0" distL="0" distR="0" wp14:anchorId="51392687" wp14:editId="1887FAC9">
          <wp:extent cx="437322" cy="474278"/>
          <wp:effectExtent l="0" t="0" r="1270" b="2540"/>
          <wp:docPr id="3" name="Obrázok 3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Ãºvisiaci obrÃ¡z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533" cy="476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noProof/>
        <w:lang w:eastAsia="sk-SK"/>
      </w:rPr>
      <w:tab/>
    </w:r>
    <w:r>
      <w:rPr>
        <w:rFonts w:cs="Times New Roman"/>
        <w:noProof/>
        <w:lang w:eastAsia="sk-SK"/>
      </w:rPr>
      <w:drawing>
        <wp:inline distT="0" distB="0" distL="0" distR="0" wp14:anchorId="33ACC085" wp14:editId="0291BB1F">
          <wp:extent cx="323850" cy="354741"/>
          <wp:effectExtent l="0" t="0" r="0" b="762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ny zna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900" cy="35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noProof/>
        <w:lang w:eastAsia="sk-SK"/>
      </w:rPr>
      <w:tab/>
    </w:r>
    <w:r w:rsidRPr="00877B05">
      <w:rPr>
        <w:rFonts w:cs="Times New Roman"/>
        <w:noProof/>
        <w:lang w:eastAsia="sk-SK"/>
      </w:rPr>
      <w:drawing>
        <wp:inline distT="0" distB="0" distL="0" distR="0" wp14:anchorId="2E732AB3" wp14:editId="1339D5EB">
          <wp:extent cx="1148190" cy="402097"/>
          <wp:effectExtent l="0" t="0" r="0" b="0"/>
          <wp:docPr id="1" name="Obrázok 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502" cy="4050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0CF327DC" w14:textId="77777777" w:rsidR="00F62922" w:rsidRPr="00EB1EED" w:rsidRDefault="00F62922" w:rsidP="003E73B4">
    <w:pPr>
      <w:tabs>
        <w:tab w:val="center" w:pos="4536"/>
        <w:tab w:val="right" w:pos="9072"/>
      </w:tabs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D04B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2CD05763" wp14:editId="4FB54196">
          <wp:extent cx="931653" cy="653426"/>
          <wp:effectExtent l="0" t="0" r="1905" b="0"/>
          <wp:docPr id="15" name="Obrázok 15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77A20269" wp14:editId="1D437E11">
          <wp:extent cx="2210400" cy="781200"/>
          <wp:effectExtent l="0" t="0" r="0" b="0"/>
          <wp:docPr id="16" name="Obrázok 16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AA7C3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FB1"/>
    <w:rsid w:val="000042AB"/>
    <w:rsid w:val="00005D5C"/>
    <w:rsid w:val="000075F2"/>
    <w:rsid w:val="00007E14"/>
    <w:rsid w:val="00011AA6"/>
    <w:rsid w:val="00011D14"/>
    <w:rsid w:val="000122AA"/>
    <w:rsid w:val="00012428"/>
    <w:rsid w:val="000133A2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3AC"/>
    <w:rsid w:val="00033653"/>
    <w:rsid w:val="00033A2B"/>
    <w:rsid w:val="00033E18"/>
    <w:rsid w:val="00034163"/>
    <w:rsid w:val="00034B88"/>
    <w:rsid w:val="000352CC"/>
    <w:rsid w:val="00037BD1"/>
    <w:rsid w:val="00037E42"/>
    <w:rsid w:val="00040135"/>
    <w:rsid w:val="00042967"/>
    <w:rsid w:val="00043D6E"/>
    <w:rsid w:val="0005299F"/>
    <w:rsid w:val="00053805"/>
    <w:rsid w:val="00054DED"/>
    <w:rsid w:val="000608EE"/>
    <w:rsid w:val="00065E4A"/>
    <w:rsid w:val="00072053"/>
    <w:rsid w:val="000744A2"/>
    <w:rsid w:val="00077F28"/>
    <w:rsid w:val="000803E1"/>
    <w:rsid w:val="000808E9"/>
    <w:rsid w:val="000816EF"/>
    <w:rsid w:val="000860FD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B0509"/>
    <w:rsid w:val="000C02FE"/>
    <w:rsid w:val="000C07D6"/>
    <w:rsid w:val="000C1A4F"/>
    <w:rsid w:val="000C2A9D"/>
    <w:rsid w:val="000C35D4"/>
    <w:rsid w:val="000C3E9F"/>
    <w:rsid w:val="000C60C4"/>
    <w:rsid w:val="000D103A"/>
    <w:rsid w:val="000D14B1"/>
    <w:rsid w:val="000D150D"/>
    <w:rsid w:val="000D27E0"/>
    <w:rsid w:val="000D32F9"/>
    <w:rsid w:val="000E7BA7"/>
    <w:rsid w:val="000F5DA8"/>
    <w:rsid w:val="000F5EC7"/>
    <w:rsid w:val="000F675A"/>
    <w:rsid w:val="000F6928"/>
    <w:rsid w:val="000F7033"/>
    <w:rsid w:val="00102E95"/>
    <w:rsid w:val="00102EB0"/>
    <w:rsid w:val="00105998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40194"/>
    <w:rsid w:val="00143C9B"/>
    <w:rsid w:val="00144A8E"/>
    <w:rsid w:val="0014610C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668C8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98D"/>
    <w:rsid w:val="001B1BD3"/>
    <w:rsid w:val="001B4D4B"/>
    <w:rsid w:val="001B752D"/>
    <w:rsid w:val="001C443B"/>
    <w:rsid w:val="001C5851"/>
    <w:rsid w:val="001C60EF"/>
    <w:rsid w:val="001D0AF0"/>
    <w:rsid w:val="001D46EF"/>
    <w:rsid w:val="001D6566"/>
    <w:rsid w:val="001D7E22"/>
    <w:rsid w:val="001E038C"/>
    <w:rsid w:val="001F02D1"/>
    <w:rsid w:val="001F02E1"/>
    <w:rsid w:val="001F1506"/>
    <w:rsid w:val="001F3B87"/>
    <w:rsid w:val="001F4733"/>
    <w:rsid w:val="001F4BA3"/>
    <w:rsid w:val="001F50CE"/>
    <w:rsid w:val="001F62C5"/>
    <w:rsid w:val="00201F52"/>
    <w:rsid w:val="0020729E"/>
    <w:rsid w:val="00207509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12D8"/>
    <w:rsid w:val="00221407"/>
    <w:rsid w:val="00224ACB"/>
    <w:rsid w:val="00227CE1"/>
    <w:rsid w:val="00227D3D"/>
    <w:rsid w:val="002321D1"/>
    <w:rsid w:val="002325A4"/>
    <w:rsid w:val="00232ECA"/>
    <w:rsid w:val="00234083"/>
    <w:rsid w:val="002351AF"/>
    <w:rsid w:val="0023549B"/>
    <w:rsid w:val="00240C8A"/>
    <w:rsid w:val="00241BC8"/>
    <w:rsid w:val="002478C8"/>
    <w:rsid w:val="00253558"/>
    <w:rsid w:val="002562D8"/>
    <w:rsid w:val="002568F7"/>
    <w:rsid w:val="00256EB4"/>
    <w:rsid w:val="002618D7"/>
    <w:rsid w:val="0026255C"/>
    <w:rsid w:val="00266BD8"/>
    <w:rsid w:val="0027097B"/>
    <w:rsid w:val="002728A1"/>
    <w:rsid w:val="00272D5F"/>
    <w:rsid w:val="00273B92"/>
    <w:rsid w:val="002751CB"/>
    <w:rsid w:val="00283433"/>
    <w:rsid w:val="0028666E"/>
    <w:rsid w:val="00286CA0"/>
    <w:rsid w:val="00286F64"/>
    <w:rsid w:val="002877EB"/>
    <w:rsid w:val="00287D88"/>
    <w:rsid w:val="0029360D"/>
    <w:rsid w:val="00293859"/>
    <w:rsid w:val="002A1F46"/>
    <w:rsid w:val="002B223E"/>
    <w:rsid w:val="002C2035"/>
    <w:rsid w:val="002C2B1A"/>
    <w:rsid w:val="002C5417"/>
    <w:rsid w:val="002C5925"/>
    <w:rsid w:val="002C768B"/>
    <w:rsid w:val="002C7839"/>
    <w:rsid w:val="002D1711"/>
    <w:rsid w:val="002D3384"/>
    <w:rsid w:val="002D6618"/>
    <w:rsid w:val="002E108B"/>
    <w:rsid w:val="002E1F03"/>
    <w:rsid w:val="002E5FB7"/>
    <w:rsid w:val="002E7B6A"/>
    <w:rsid w:val="002F0045"/>
    <w:rsid w:val="002F0AB2"/>
    <w:rsid w:val="002F36FE"/>
    <w:rsid w:val="002F545D"/>
    <w:rsid w:val="00302224"/>
    <w:rsid w:val="00304CBB"/>
    <w:rsid w:val="003078F7"/>
    <w:rsid w:val="00314D08"/>
    <w:rsid w:val="003227EB"/>
    <w:rsid w:val="00324652"/>
    <w:rsid w:val="0032654A"/>
    <w:rsid w:val="00326E07"/>
    <w:rsid w:val="003306F1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F92"/>
    <w:rsid w:val="00361331"/>
    <w:rsid w:val="00363156"/>
    <w:rsid w:val="00363730"/>
    <w:rsid w:val="003648AE"/>
    <w:rsid w:val="00365B98"/>
    <w:rsid w:val="00367F80"/>
    <w:rsid w:val="00370424"/>
    <w:rsid w:val="00370677"/>
    <w:rsid w:val="00371B09"/>
    <w:rsid w:val="00372B97"/>
    <w:rsid w:val="00373B62"/>
    <w:rsid w:val="00382097"/>
    <w:rsid w:val="00383D5D"/>
    <w:rsid w:val="00385D07"/>
    <w:rsid w:val="0038602A"/>
    <w:rsid w:val="00386609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36F6"/>
    <w:rsid w:val="003B3928"/>
    <w:rsid w:val="003B42F8"/>
    <w:rsid w:val="003C0497"/>
    <w:rsid w:val="003C3D91"/>
    <w:rsid w:val="003C4D6E"/>
    <w:rsid w:val="003C5387"/>
    <w:rsid w:val="003D1D55"/>
    <w:rsid w:val="003D535F"/>
    <w:rsid w:val="003E07FD"/>
    <w:rsid w:val="003E0E87"/>
    <w:rsid w:val="003E0F14"/>
    <w:rsid w:val="003E119E"/>
    <w:rsid w:val="003E2B66"/>
    <w:rsid w:val="003E73B4"/>
    <w:rsid w:val="003E7C46"/>
    <w:rsid w:val="003F0D44"/>
    <w:rsid w:val="003F7E5A"/>
    <w:rsid w:val="00400461"/>
    <w:rsid w:val="004008CE"/>
    <w:rsid w:val="00403EEB"/>
    <w:rsid w:val="00404B23"/>
    <w:rsid w:val="004050C4"/>
    <w:rsid w:val="004057DD"/>
    <w:rsid w:val="00406E1B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3FF3"/>
    <w:rsid w:val="00435BC6"/>
    <w:rsid w:val="00437863"/>
    <w:rsid w:val="00437CFD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82702"/>
    <w:rsid w:val="00483BE3"/>
    <w:rsid w:val="0049019B"/>
    <w:rsid w:val="00491DED"/>
    <w:rsid w:val="00494C58"/>
    <w:rsid w:val="004A1970"/>
    <w:rsid w:val="004A23B9"/>
    <w:rsid w:val="004A566B"/>
    <w:rsid w:val="004A6942"/>
    <w:rsid w:val="004A70FD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57C1"/>
    <w:rsid w:val="004D6586"/>
    <w:rsid w:val="004E2F27"/>
    <w:rsid w:val="004E40AC"/>
    <w:rsid w:val="004E556B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DD"/>
    <w:rsid w:val="00510F2B"/>
    <w:rsid w:val="00511D59"/>
    <w:rsid w:val="005130FC"/>
    <w:rsid w:val="005138BA"/>
    <w:rsid w:val="00516F75"/>
    <w:rsid w:val="0052577E"/>
    <w:rsid w:val="00526277"/>
    <w:rsid w:val="005275B0"/>
    <w:rsid w:val="00530F3F"/>
    <w:rsid w:val="00534258"/>
    <w:rsid w:val="00537C7B"/>
    <w:rsid w:val="00550D27"/>
    <w:rsid w:val="0055258B"/>
    <w:rsid w:val="00553550"/>
    <w:rsid w:val="005543B1"/>
    <w:rsid w:val="00554785"/>
    <w:rsid w:val="0056646B"/>
    <w:rsid w:val="00566CA7"/>
    <w:rsid w:val="00567751"/>
    <w:rsid w:val="00581337"/>
    <w:rsid w:val="005823B0"/>
    <w:rsid w:val="005841A2"/>
    <w:rsid w:val="00593838"/>
    <w:rsid w:val="00594242"/>
    <w:rsid w:val="0059597E"/>
    <w:rsid w:val="005A0BA7"/>
    <w:rsid w:val="005A21BE"/>
    <w:rsid w:val="005A49F2"/>
    <w:rsid w:val="005A4F0B"/>
    <w:rsid w:val="005A5643"/>
    <w:rsid w:val="005A5EC3"/>
    <w:rsid w:val="005B082F"/>
    <w:rsid w:val="005B40A9"/>
    <w:rsid w:val="005B55E4"/>
    <w:rsid w:val="005C2B7A"/>
    <w:rsid w:val="005C3F63"/>
    <w:rsid w:val="005C6048"/>
    <w:rsid w:val="005C6CE7"/>
    <w:rsid w:val="005D6F89"/>
    <w:rsid w:val="005D7DA9"/>
    <w:rsid w:val="005E3CE1"/>
    <w:rsid w:val="005E441A"/>
    <w:rsid w:val="005E5887"/>
    <w:rsid w:val="005E6CBF"/>
    <w:rsid w:val="005E7AAD"/>
    <w:rsid w:val="005F0D0A"/>
    <w:rsid w:val="005F6429"/>
    <w:rsid w:val="005F7F46"/>
    <w:rsid w:val="00605D10"/>
    <w:rsid w:val="00611C9A"/>
    <w:rsid w:val="00614C31"/>
    <w:rsid w:val="00614FB0"/>
    <w:rsid w:val="00625483"/>
    <w:rsid w:val="006268FA"/>
    <w:rsid w:val="00626910"/>
    <w:rsid w:val="00630ADD"/>
    <w:rsid w:val="00634E2D"/>
    <w:rsid w:val="00635330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434"/>
    <w:rsid w:val="006627D1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B0211"/>
    <w:rsid w:val="006B0529"/>
    <w:rsid w:val="006B07F1"/>
    <w:rsid w:val="006B3C40"/>
    <w:rsid w:val="006B4820"/>
    <w:rsid w:val="006B76F3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2C98"/>
    <w:rsid w:val="00702270"/>
    <w:rsid w:val="007026A0"/>
    <w:rsid w:val="0070318C"/>
    <w:rsid w:val="007048AA"/>
    <w:rsid w:val="007052E1"/>
    <w:rsid w:val="0071608E"/>
    <w:rsid w:val="0071651F"/>
    <w:rsid w:val="0071732F"/>
    <w:rsid w:val="007212FE"/>
    <w:rsid w:val="00722AF1"/>
    <w:rsid w:val="007249A9"/>
    <w:rsid w:val="00725568"/>
    <w:rsid w:val="007258FF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C1485"/>
    <w:rsid w:val="007C3788"/>
    <w:rsid w:val="007D0940"/>
    <w:rsid w:val="007D0ECA"/>
    <w:rsid w:val="007D20C9"/>
    <w:rsid w:val="007D293C"/>
    <w:rsid w:val="007D35A2"/>
    <w:rsid w:val="007D3EDD"/>
    <w:rsid w:val="007D4819"/>
    <w:rsid w:val="007E04F8"/>
    <w:rsid w:val="007E146C"/>
    <w:rsid w:val="007E360D"/>
    <w:rsid w:val="007F0C20"/>
    <w:rsid w:val="007F5D83"/>
    <w:rsid w:val="007F5EDF"/>
    <w:rsid w:val="007F7861"/>
    <w:rsid w:val="007F7D25"/>
    <w:rsid w:val="00802DC4"/>
    <w:rsid w:val="0080408B"/>
    <w:rsid w:val="008073FE"/>
    <w:rsid w:val="0081047B"/>
    <w:rsid w:val="00812217"/>
    <w:rsid w:val="00816E21"/>
    <w:rsid w:val="00820C80"/>
    <w:rsid w:val="008217E3"/>
    <w:rsid w:val="00821D5F"/>
    <w:rsid w:val="0082337F"/>
    <w:rsid w:val="008263CC"/>
    <w:rsid w:val="00827FCD"/>
    <w:rsid w:val="00831A5C"/>
    <w:rsid w:val="00833229"/>
    <w:rsid w:val="00833E4E"/>
    <w:rsid w:val="0083571C"/>
    <w:rsid w:val="00836869"/>
    <w:rsid w:val="00841BA2"/>
    <w:rsid w:val="00843F5E"/>
    <w:rsid w:val="008449EF"/>
    <w:rsid w:val="00845AD4"/>
    <w:rsid w:val="00847A68"/>
    <w:rsid w:val="00850DFD"/>
    <w:rsid w:val="0085512C"/>
    <w:rsid w:val="0085528F"/>
    <w:rsid w:val="0086112D"/>
    <w:rsid w:val="00861BA6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77E"/>
    <w:rsid w:val="008962C2"/>
    <w:rsid w:val="00896AAD"/>
    <w:rsid w:val="00896B66"/>
    <w:rsid w:val="00897DBF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5A04"/>
    <w:rsid w:val="008D5C7D"/>
    <w:rsid w:val="008D6549"/>
    <w:rsid w:val="008D7F98"/>
    <w:rsid w:val="008E2915"/>
    <w:rsid w:val="008E3AAD"/>
    <w:rsid w:val="008E470C"/>
    <w:rsid w:val="008E5277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D8B"/>
    <w:rsid w:val="00905DCE"/>
    <w:rsid w:val="00912F7D"/>
    <w:rsid w:val="00917E4E"/>
    <w:rsid w:val="009231BB"/>
    <w:rsid w:val="00924245"/>
    <w:rsid w:val="009250AC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70427"/>
    <w:rsid w:val="00970C57"/>
    <w:rsid w:val="00973CF6"/>
    <w:rsid w:val="0097449C"/>
    <w:rsid w:val="00982C6D"/>
    <w:rsid w:val="00985AA4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7168"/>
    <w:rsid w:val="009C1ED0"/>
    <w:rsid w:val="009C25FF"/>
    <w:rsid w:val="009C2A19"/>
    <w:rsid w:val="009C379C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7E0D"/>
    <w:rsid w:val="00A2381B"/>
    <w:rsid w:val="00A334BA"/>
    <w:rsid w:val="00A35776"/>
    <w:rsid w:val="00A360A9"/>
    <w:rsid w:val="00A370EA"/>
    <w:rsid w:val="00A40C98"/>
    <w:rsid w:val="00A40E38"/>
    <w:rsid w:val="00A417E4"/>
    <w:rsid w:val="00A44F73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D33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5CCE"/>
    <w:rsid w:val="00A97F8D"/>
    <w:rsid w:val="00AA0080"/>
    <w:rsid w:val="00AA3ED1"/>
    <w:rsid w:val="00AA6D92"/>
    <w:rsid w:val="00AB1F1C"/>
    <w:rsid w:val="00AB2A75"/>
    <w:rsid w:val="00AB3D50"/>
    <w:rsid w:val="00AB434C"/>
    <w:rsid w:val="00AB6320"/>
    <w:rsid w:val="00AC3334"/>
    <w:rsid w:val="00AC474C"/>
    <w:rsid w:val="00AC6179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C4F"/>
    <w:rsid w:val="00B10B83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5976"/>
    <w:rsid w:val="00B622C7"/>
    <w:rsid w:val="00B6491E"/>
    <w:rsid w:val="00B64B9D"/>
    <w:rsid w:val="00B73EE3"/>
    <w:rsid w:val="00B7422F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A7A7A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430"/>
    <w:rsid w:val="00BC79D2"/>
    <w:rsid w:val="00BC7E26"/>
    <w:rsid w:val="00BD0269"/>
    <w:rsid w:val="00BD2CB2"/>
    <w:rsid w:val="00BD507B"/>
    <w:rsid w:val="00BD598E"/>
    <w:rsid w:val="00BE0B4A"/>
    <w:rsid w:val="00BE1259"/>
    <w:rsid w:val="00BE295D"/>
    <w:rsid w:val="00BE4532"/>
    <w:rsid w:val="00BE5CC6"/>
    <w:rsid w:val="00BE5D9E"/>
    <w:rsid w:val="00BF26E8"/>
    <w:rsid w:val="00BF273F"/>
    <w:rsid w:val="00BF73A8"/>
    <w:rsid w:val="00C04305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4"/>
    <w:rsid w:val="00C32D9A"/>
    <w:rsid w:val="00C34884"/>
    <w:rsid w:val="00C35116"/>
    <w:rsid w:val="00C364EA"/>
    <w:rsid w:val="00C43598"/>
    <w:rsid w:val="00C44019"/>
    <w:rsid w:val="00C474B7"/>
    <w:rsid w:val="00C47D46"/>
    <w:rsid w:val="00C54711"/>
    <w:rsid w:val="00C551EA"/>
    <w:rsid w:val="00C55279"/>
    <w:rsid w:val="00C5786F"/>
    <w:rsid w:val="00C57A8A"/>
    <w:rsid w:val="00C61AFD"/>
    <w:rsid w:val="00C61D8A"/>
    <w:rsid w:val="00C640AE"/>
    <w:rsid w:val="00C65597"/>
    <w:rsid w:val="00C65B8E"/>
    <w:rsid w:val="00C660E9"/>
    <w:rsid w:val="00C663D3"/>
    <w:rsid w:val="00C677F0"/>
    <w:rsid w:val="00C7097F"/>
    <w:rsid w:val="00C70CC5"/>
    <w:rsid w:val="00C75A98"/>
    <w:rsid w:val="00C80442"/>
    <w:rsid w:val="00C804BB"/>
    <w:rsid w:val="00C80557"/>
    <w:rsid w:val="00C83BA7"/>
    <w:rsid w:val="00C84126"/>
    <w:rsid w:val="00C84198"/>
    <w:rsid w:val="00C854AC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EBA"/>
    <w:rsid w:val="00CA2F70"/>
    <w:rsid w:val="00CA48A4"/>
    <w:rsid w:val="00CA4C00"/>
    <w:rsid w:val="00CA69FA"/>
    <w:rsid w:val="00CA7DA3"/>
    <w:rsid w:val="00CB5767"/>
    <w:rsid w:val="00CB5CAB"/>
    <w:rsid w:val="00CB63BA"/>
    <w:rsid w:val="00CC2919"/>
    <w:rsid w:val="00CC2C5A"/>
    <w:rsid w:val="00CC5527"/>
    <w:rsid w:val="00CC6F8E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E6726"/>
    <w:rsid w:val="00CF44C6"/>
    <w:rsid w:val="00CF467D"/>
    <w:rsid w:val="00CF7678"/>
    <w:rsid w:val="00D00AC0"/>
    <w:rsid w:val="00D04E22"/>
    <w:rsid w:val="00D05364"/>
    <w:rsid w:val="00D05466"/>
    <w:rsid w:val="00D0569A"/>
    <w:rsid w:val="00D123D8"/>
    <w:rsid w:val="00D200DA"/>
    <w:rsid w:val="00D224F3"/>
    <w:rsid w:val="00D23A2F"/>
    <w:rsid w:val="00D24451"/>
    <w:rsid w:val="00D2466D"/>
    <w:rsid w:val="00D26176"/>
    <w:rsid w:val="00D30898"/>
    <w:rsid w:val="00D31D63"/>
    <w:rsid w:val="00D32481"/>
    <w:rsid w:val="00D3629F"/>
    <w:rsid w:val="00D3708A"/>
    <w:rsid w:val="00D37117"/>
    <w:rsid w:val="00D3783F"/>
    <w:rsid w:val="00D41092"/>
    <w:rsid w:val="00D42A40"/>
    <w:rsid w:val="00D42EDE"/>
    <w:rsid w:val="00D45F02"/>
    <w:rsid w:val="00D5014F"/>
    <w:rsid w:val="00D51B91"/>
    <w:rsid w:val="00D5276D"/>
    <w:rsid w:val="00D5477B"/>
    <w:rsid w:val="00D56C58"/>
    <w:rsid w:val="00D62407"/>
    <w:rsid w:val="00D62ED1"/>
    <w:rsid w:val="00D70084"/>
    <w:rsid w:val="00D70F13"/>
    <w:rsid w:val="00D71868"/>
    <w:rsid w:val="00D7673D"/>
    <w:rsid w:val="00D76C41"/>
    <w:rsid w:val="00D776EF"/>
    <w:rsid w:val="00D777B5"/>
    <w:rsid w:val="00D8541B"/>
    <w:rsid w:val="00D8732E"/>
    <w:rsid w:val="00D90DEF"/>
    <w:rsid w:val="00D94CDE"/>
    <w:rsid w:val="00D9569A"/>
    <w:rsid w:val="00D962F0"/>
    <w:rsid w:val="00DA09A2"/>
    <w:rsid w:val="00DA1CA5"/>
    <w:rsid w:val="00DA2C5B"/>
    <w:rsid w:val="00DA3699"/>
    <w:rsid w:val="00DA728C"/>
    <w:rsid w:val="00DB0072"/>
    <w:rsid w:val="00DB1B81"/>
    <w:rsid w:val="00DB25C4"/>
    <w:rsid w:val="00DB6BA6"/>
    <w:rsid w:val="00DC39A8"/>
    <w:rsid w:val="00DC434E"/>
    <w:rsid w:val="00DD4FF2"/>
    <w:rsid w:val="00DD6399"/>
    <w:rsid w:val="00DE0E92"/>
    <w:rsid w:val="00DE2725"/>
    <w:rsid w:val="00DE329C"/>
    <w:rsid w:val="00DE4F2E"/>
    <w:rsid w:val="00DE621E"/>
    <w:rsid w:val="00DE6365"/>
    <w:rsid w:val="00DE71D2"/>
    <w:rsid w:val="00DF06B1"/>
    <w:rsid w:val="00DF1867"/>
    <w:rsid w:val="00DF416F"/>
    <w:rsid w:val="00DF7A64"/>
    <w:rsid w:val="00E00B79"/>
    <w:rsid w:val="00E010F7"/>
    <w:rsid w:val="00E0190B"/>
    <w:rsid w:val="00E02183"/>
    <w:rsid w:val="00E02A64"/>
    <w:rsid w:val="00E03814"/>
    <w:rsid w:val="00E056A3"/>
    <w:rsid w:val="00E11FB9"/>
    <w:rsid w:val="00E122B5"/>
    <w:rsid w:val="00E123F8"/>
    <w:rsid w:val="00E14D95"/>
    <w:rsid w:val="00E14FAA"/>
    <w:rsid w:val="00E157AC"/>
    <w:rsid w:val="00E161C3"/>
    <w:rsid w:val="00E16B34"/>
    <w:rsid w:val="00E20F03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6F18"/>
    <w:rsid w:val="00E477E8"/>
    <w:rsid w:val="00E50B63"/>
    <w:rsid w:val="00E50EC6"/>
    <w:rsid w:val="00E51A87"/>
    <w:rsid w:val="00E51FAF"/>
    <w:rsid w:val="00E54388"/>
    <w:rsid w:val="00E57BA2"/>
    <w:rsid w:val="00E57EF9"/>
    <w:rsid w:val="00E60A03"/>
    <w:rsid w:val="00E61669"/>
    <w:rsid w:val="00E665D6"/>
    <w:rsid w:val="00E6723E"/>
    <w:rsid w:val="00E73E03"/>
    <w:rsid w:val="00E77721"/>
    <w:rsid w:val="00E8396F"/>
    <w:rsid w:val="00E922D8"/>
    <w:rsid w:val="00E92E68"/>
    <w:rsid w:val="00E94165"/>
    <w:rsid w:val="00E94A2C"/>
    <w:rsid w:val="00E96464"/>
    <w:rsid w:val="00E96C1A"/>
    <w:rsid w:val="00EA1D09"/>
    <w:rsid w:val="00EA2A2B"/>
    <w:rsid w:val="00EA37CD"/>
    <w:rsid w:val="00EA461A"/>
    <w:rsid w:val="00EA6FC3"/>
    <w:rsid w:val="00EB1CB5"/>
    <w:rsid w:val="00EB1EED"/>
    <w:rsid w:val="00EB42F1"/>
    <w:rsid w:val="00EB79D6"/>
    <w:rsid w:val="00EC01EB"/>
    <w:rsid w:val="00EC17B7"/>
    <w:rsid w:val="00EC4DAA"/>
    <w:rsid w:val="00EC533B"/>
    <w:rsid w:val="00EC644F"/>
    <w:rsid w:val="00EC77D1"/>
    <w:rsid w:val="00ED02E3"/>
    <w:rsid w:val="00ED12AC"/>
    <w:rsid w:val="00ED346B"/>
    <w:rsid w:val="00ED53F2"/>
    <w:rsid w:val="00ED7E5A"/>
    <w:rsid w:val="00EE0BD6"/>
    <w:rsid w:val="00EE19D5"/>
    <w:rsid w:val="00EE2744"/>
    <w:rsid w:val="00EE2CE7"/>
    <w:rsid w:val="00EF20C5"/>
    <w:rsid w:val="00EF262F"/>
    <w:rsid w:val="00EF5292"/>
    <w:rsid w:val="00EF56E2"/>
    <w:rsid w:val="00EF5FCE"/>
    <w:rsid w:val="00F0065E"/>
    <w:rsid w:val="00F051AC"/>
    <w:rsid w:val="00F05CDF"/>
    <w:rsid w:val="00F13955"/>
    <w:rsid w:val="00F150BF"/>
    <w:rsid w:val="00F175DC"/>
    <w:rsid w:val="00F20A32"/>
    <w:rsid w:val="00F236CA"/>
    <w:rsid w:val="00F23BFA"/>
    <w:rsid w:val="00F24F63"/>
    <w:rsid w:val="00F308B6"/>
    <w:rsid w:val="00F322A8"/>
    <w:rsid w:val="00F33AE6"/>
    <w:rsid w:val="00F34DB6"/>
    <w:rsid w:val="00F42E19"/>
    <w:rsid w:val="00F44BEA"/>
    <w:rsid w:val="00F44D37"/>
    <w:rsid w:val="00F45F4F"/>
    <w:rsid w:val="00F549E4"/>
    <w:rsid w:val="00F54B3F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90300"/>
    <w:rsid w:val="00F90D35"/>
    <w:rsid w:val="00F92D3E"/>
    <w:rsid w:val="00F957D9"/>
    <w:rsid w:val="00FA0FDF"/>
    <w:rsid w:val="00FA33C9"/>
    <w:rsid w:val="00FA45F9"/>
    <w:rsid w:val="00FA5850"/>
    <w:rsid w:val="00FB0304"/>
    <w:rsid w:val="00FB0E38"/>
    <w:rsid w:val="00FB1AA4"/>
    <w:rsid w:val="00FB2C6C"/>
    <w:rsid w:val="00FB4D3E"/>
    <w:rsid w:val="00FB54FE"/>
    <w:rsid w:val="00FB7C91"/>
    <w:rsid w:val="00FC0D3C"/>
    <w:rsid w:val="00FC0F4A"/>
    <w:rsid w:val="00FC156B"/>
    <w:rsid w:val="00FC7143"/>
    <w:rsid w:val="00FC7273"/>
    <w:rsid w:val="00FC7E58"/>
    <w:rsid w:val="00FD1786"/>
    <w:rsid w:val="00FD2031"/>
    <w:rsid w:val="00FD377A"/>
    <w:rsid w:val="00FD675D"/>
    <w:rsid w:val="00FD7990"/>
    <w:rsid w:val="00FE2EE7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5ED883C"/>
  <w15:docId w15:val="{DB7ADF27-7946-4844-8269-AD541807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2407"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FAED231EEC24E9A232430FCDAE350" ma:contentTypeVersion="9" ma:contentTypeDescription="Create a new document." ma:contentTypeScope="" ma:versionID="7f41c460badb228ac0e4c7952798f3c9">
  <xsd:schema xmlns:xsd="http://www.w3.org/2001/XMLSchema" xmlns:xs="http://www.w3.org/2001/XMLSchema" xmlns:p="http://schemas.microsoft.com/office/2006/metadata/properties" xmlns:ns3="d50098b2-adc7-4492-8c3d-74930294435e" targetNamespace="http://schemas.microsoft.com/office/2006/metadata/properties" ma:root="true" ma:fieldsID="89d6c39c840cca65549933321e837f55" ns3:_="">
    <xsd:import namespace="d50098b2-adc7-4492-8c3d-749302944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98b2-adc7-4492-8c3d-74930294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40CC-F927-4093-A470-86AF6C87FD7B}">
  <ds:schemaRefs>
    <ds:schemaRef ds:uri="http://purl.org/dc/dcmitype/"/>
    <ds:schemaRef ds:uri="http://schemas.microsoft.com/office/2006/metadata/properties"/>
    <ds:schemaRef ds:uri="http://purl.org/dc/terms/"/>
    <ds:schemaRef ds:uri="d50098b2-adc7-4492-8c3d-74930294435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701EC2-F2E5-4750-951C-49692E12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98b2-adc7-4492-8c3d-749302944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53F34-F80D-4D0A-8265-9DDA0C4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Gulášová Žofia</dc:creator>
  <cp:lastModifiedBy>Horváthová Barbara</cp:lastModifiedBy>
  <cp:revision>2</cp:revision>
  <cp:lastPrinted>2020-06-26T15:30:00Z</cp:lastPrinted>
  <dcterms:created xsi:type="dcterms:W3CDTF">2020-10-05T08:33:00Z</dcterms:created>
  <dcterms:modified xsi:type="dcterms:W3CDTF">2020-10-05T08:33:00Z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0x010100452FAED231EEC24E9A232430FCDAE350</vt:lpwstr>
  </property>
</Properties>
</file>